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06B1" w14:textId="4CBD39DB" w:rsidR="00647514" w:rsidRPr="00923A4E" w:rsidRDefault="0028254E">
      <w:pPr>
        <w:rPr>
          <w:rFonts w:ascii="Comic Sans MS" w:hAnsi="Comic Sans MS"/>
          <w:sz w:val="40"/>
          <w:szCs w:val="40"/>
          <w:u w:val="single"/>
        </w:rPr>
      </w:pPr>
      <w:r w:rsidRPr="00923A4E">
        <w:rPr>
          <w:rFonts w:ascii="Comic Sans MS" w:hAnsi="Comic Sans MS"/>
          <w:sz w:val="40"/>
          <w:szCs w:val="40"/>
          <w:u w:val="single"/>
        </w:rPr>
        <w:t xml:space="preserve">Spellings: </w:t>
      </w:r>
      <w:r w:rsidR="0064149B">
        <w:rPr>
          <w:rFonts w:ascii="Comic Sans MS" w:hAnsi="Comic Sans MS"/>
          <w:sz w:val="40"/>
          <w:szCs w:val="40"/>
          <w:u w:val="single"/>
        </w:rPr>
        <w:t>26</w:t>
      </w:r>
      <w:r w:rsidR="007510A6" w:rsidRPr="00923A4E">
        <w:rPr>
          <w:rFonts w:ascii="Comic Sans MS" w:hAnsi="Comic Sans MS"/>
          <w:sz w:val="40"/>
          <w:szCs w:val="40"/>
          <w:u w:val="single"/>
        </w:rPr>
        <w:t>.</w:t>
      </w:r>
      <w:r w:rsidR="0042786E">
        <w:rPr>
          <w:rFonts w:ascii="Comic Sans MS" w:hAnsi="Comic Sans MS"/>
          <w:sz w:val="40"/>
          <w:szCs w:val="40"/>
          <w:u w:val="single"/>
        </w:rPr>
        <w:t>1</w:t>
      </w:r>
      <w:r w:rsidR="0046716D" w:rsidRPr="00923A4E">
        <w:rPr>
          <w:rFonts w:ascii="Comic Sans MS" w:hAnsi="Comic Sans MS"/>
          <w:sz w:val="40"/>
          <w:szCs w:val="40"/>
          <w:u w:val="single"/>
        </w:rPr>
        <w:t>.2</w:t>
      </w:r>
      <w:r w:rsidR="0042786E">
        <w:rPr>
          <w:rFonts w:ascii="Comic Sans MS" w:hAnsi="Comic Sans MS"/>
          <w:sz w:val="40"/>
          <w:szCs w:val="40"/>
          <w:u w:val="single"/>
        </w:rPr>
        <w:t>4</w:t>
      </w:r>
    </w:p>
    <w:p w14:paraId="32AB7C9C" w14:textId="548AA192" w:rsidR="0028254E" w:rsidRPr="00923A4E" w:rsidRDefault="0064149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  <w:u w:val="single"/>
        </w:rPr>
        <w:t>Statutory Words</w:t>
      </w:r>
    </w:p>
    <w:p w14:paraId="6D06ADB3" w14:textId="707E8661" w:rsidR="00915F70" w:rsidRDefault="0064149B" w:rsidP="0064149B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according</w:t>
      </w:r>
    </w:p>
    <w:p w14:paraId="08A3CE3D" w14:textId="77FE870A" w:rsidR="0064149B" w:rsidRDefault="0064149B" w:rsidP="0064149B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ancient</w:t>
      </w:r>
    </w:p>
    <w:p w14:paraId="6C5E6D0F" w14:textId="050BD175" w:rsidR="0064149B" w:rsidRDefault="00B6703E" w:rsidP="0064149B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competition</w:t>
      </w:r>
    </w:p>
    <w:p w14:paraId="30B72C6F" w14:textId="508834F8" w:rsidR="00B6703E" w:rsidRDefault="00B6703E" w:rsidP="00B6703E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curiosity</w:t>
      </w:r>
    </w:p>
    <w:p w14:paraId="7CA15ED3" w14:textId="64A634D3" w:rsidR="00B6703E" w:rsidRDefault="00B6703E" w:rsidP="00B6703E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definite</w:t>
      </w:r>
    </w:p>
    <w:p w14:paraId="1B5908D1" w14:textId="4743AE26" w:rsidR="00B6703E" w:rsidRDefault="00B6703E" w:rsidP="00B6703E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especially</w:t>
      </w:r>
    </w:p>
    <w:p w14:paraId="70513AC6" w14:textId="4CB888CD" w:rsidR="00B6703E" w:rsidRDefault="00B6703E" w:rsidP="00B6703E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foreign</w:t>
      </w:r>
    </w:p>
    <w:p w14:paraId="636D9A86" w14:textId="2B8F9657" w:rsidR="00B6703E" w:rsidRDefault="00B6703E" w:rsidP="00B6703E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government</w:t>
      </w:r>
    </w:p>
    <w:p w14:paraId="0A008228" w14:textId="7AFCE5A5" w:rsidR="00B6703E" w:rsidRDefault="006B1F53" w:rsidP="006B1F53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neighbour</w:t>
      </w:r>
    </w:p>
    <w:p w14:paraId="30B64B31" w14:textId="07384785" w:rsidR="006B1F53" w:rsidRDefault="006B1F53" w:rsidP="006B1F53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occupy</w:t>
      </w:r>
    </w:p>
    <w:p w14:paraId="7E445C64" w14:textId="12FB1D2D" w:rsidR="006B1F53" w:rsidRDefault="006B1F53" w:rsidP="006B1F53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physical</w:t>
      </w:r>
    </w:p>
    <w:p w14:paraId="41D78ADC" w14:textId="18A1D22E" w:rsidR="006B1F53" w:rsidRDefault="006B1F53" w:rsidP="006B1F53">
      <w:pPr>
        <w:pStyle w:val="ListParagraph"/>
        <w:numPr>
          <w:ilvl w:val="0"/>
          <w:numId w:val="5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sacrifice</w:t>
      </w:r>
    </w:p>
    <w:p w14:paraId="588389F8" w14:textId="23EE6650" w:rsidR="006B1F53" w:rsidRPr="006B1F53" w:rsidRDefault="006B1F53" w:rsidP="006B1F53">
      <w:pPr>
        <w:pStyle w:val="ListParagraph"/>
        <w:ind w:left="1440"/>
        <w:rPr>
          <w:rFonts w:ascii="Comic Sans MS" w:hAnsi="Comic Sans MS"/>
          <w:sz w:val="40"/>
          <w:szCs w:val="40"/>
        </w:rPr>
      </w:pPr>
    </w:p>
    <w:p w14:paraId="7F0A6497" w14:textId="77777777" w:rsidR="0064149B" w:rsidRPr="003C4CF6" w:rsidRDefault="0064149B" w:rsidP="00915F70">
      <w:pPr>
        <w:pStyle w:val="ListParagraph"/>
        <w:rPr>
          <w:rFonts w:ascii="Comic Sans MS" w:hAnsi="Comic Sans MS"/>
          <w:sz w:val="24"/>
          <w:szCs w:val="24"/>
        </w:rPr>
      </w:pPr>
    </w:p>
    <w:sectPr w:rsidR="0064149B" w:rsidRPr="003C4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96FDF"/>
    <w:multiLevelType w:val="hybridMultilevel"/>
    <w:tmpl w:val="D21AAF1A"/>
    <w:lvl w:ilvl="0" w:tplc="1E201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2E5956"/>
    <w:multiLevelType w:val="hybridMultilevel"/>
    <w:tmpl w:val="7EE44D5C"/>
    <w:lvl w:ilvl="0" w:tplc="74CAE05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D467C4"/>
    <w:multiLevelType w:val="hybridMultilevel"/>
    <w:tmpl w:val="EE3AB77A"/>
    <w:lvl w:ilvl="0" w:tplc="AC5CF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A90C20"/>
    <w:multiLevelType w:val="hybridMultilevel"/>
    <w:tmpl w:val="AC8AAB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E2DC6"/>
    <w:multiLevelType w:val="hybridMultilevel"/>
    <w:tmpl w:val="EDA44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778579">
    <w:abstractNumId w:val="3"/>
  </w:num>
  <w:num w:numId="2" w16cid:durableId="496313370">
    <w:abstractNumId w:val="4"/>
  </w:num>
  <w:num w:numId="3" w16cid:durableId="781535483">
    <w:abstractNumId w:val="0"/>
  </w:num>
  <w:num w:numId="4" w16cid:durableId="1193030153">
    <w:abstractNumId w:val="2"/>
  </w:num>
  <w:num w:numId="5" w16cid:durableId="1107388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54E"/>
    <w:rsid w:val="00066DFC"/>
    <w:rsid w:val="000A3EC8"/>
    <w:rsid w:val="001703F8"/>
    <w:rsid w:val="00225E56"/>
    <w:rsid w:val="002717AC"/>
    <w:rsid w:val="0028254E"/>
    <w:rsid w:val="00382246"/>
    <w:rsid w:val="003C4CF6"/>
    <w:rsid w:val="0042786E"/>
    <w:rsid w:val="0046716D"/>
    <w:rsid w:val="00554A59"/>
    <w:rsid w:val="005B119C"/>
    <w:rsid w:val="005E17BC"/>
    <w:rsid w:val="0064149B"/>
    <w:rsid w:val="00647514"/>
    <w:rsid w:val="006B1F53"/>
    <w:rsid w:val="00713D66"/>
    <w:rsid w:val="00735161"/>
    <w:rsid w:val="007510A6"/>
    <w:rsid w:val="00915F70"/>
    <w:rsid w:val="00923A4E"/>
    <w:rsid w:val="00942BE1"/>
    <w:rsid w:val="00A36C1F"/>
    <w:rsid w:val="00AF1DAE"/>
    <w:rsid w:val="00B60AB4"/>
    <w:rsid w:val="00B6703E"/>
    <w:rsid w:val="00BA113E"/>
    <w:rsid w:val="00D54602"/>
    <w:rsid w:val="00D84EDD"/>
    <w:rsid w:val="00DD1B67"/>
    <w:rsid w:val="00DE6903"/>
    <w:rsid w:val="00F22F78"/>
    <w:rsid w:val="00F85850"/>
    <w:rsid w:val="00F93319"/>
    <w:rsid w:val="00FA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B8740"/>
  <w15:chartTrackingRefBased/>
  <w15:docId w15:val="{A03EE3C1-77B6-4117-A290-C099F203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Mowforth</dc:creator>
  <cp:keywords/>
  <dc:description/>
  <cp:lastModifiedBy>N Mowforth</cp:lastModifiedBy>
  <cp:revision>5</cp:revision>
  <dcterms:created xsi:type="dcterms:W3CDTF">2024-01-25T21:34:00Z</dcterms:created>
  <dcterms:modified xsi:type="dcterms:W3CDTF">2024-01-25T21:35:00Z</dcterms:modified>
</cp:coreProperties>
</file>